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7D48" w14:textId="77777777" w:rsidR="009B059F" w:rsidRPr="004C6068" w:rsidRDefault="009B059F" w:rsidP="009B059F">
      <w:pPr>
        <w:tabs>
          <w:tab w:val="left" w:pos="102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068">
        <w:rPr>
          <w:rFonts w:ascii="Times New Roman" w:hAnsi="Times New Roman"/>
          <w:b/>
          <w:sz w:val="28"/>
          <w:szCs w:val="28"/>
        </w:rPr>
        <w:t>Количество творческих объединений и обучающихся</w:t>
      </w:r>
    </w:p>
    <w:p w14:paraId="077A18C3" w14:textId="77777777" w:rsidR="009B059F" w:rsidRPr="004C6068" w:rsidRDefault="009B059F" w:rsidP="009B059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6068">
        <w:rPr>
          <w:rFonts w:ascii="Times New Roman" w:hAnsi="Times New Roman"/>
          <w:b/>
          <w:bCs/>
          <w:sz w:val="28"/>
          <w:szCs w:val="28"/>
        </w:rPr>
        <w:t>(по состоянию на 31.12.2025 г.)</w:t>
      </w:r>
    </w:p>
    <w:p w14:paraId="7214B000" w14:textId="7E908920" w:rsidR="009B059F" w:rsidRPr="004C6068" w:rsidRDefault="009B059F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068">
        <w:rPr>
          <w:rFonts w:ascii="Times New Roman" w:hAnsi="Times New Roman"/>
          <w:sz w:val="28"/>
          <w:szCs w:val="28"/>
        </w:rPr>
        <w:t xml:space="preserve">87 творческих объединения – </w:t>
      </w:r>
      <w:r w:rsidR="00DC4CA5">
        <w:rPr>
          <w:rFonts w:ascii="Times New Roman" w:hAnsi="Times New Roman"/>
          <w:sz w:val="28"/>
          <w:szCs w:val="28"/>
        </w:rPr>
        <w:t>1011</w:t>
      </w:r>
      <w:r w:rsidRPr="004C6068">
        <w:rPr>
          <w:rFonts w:ascii="Times New Roman" w:hAnsi="Times New Roman"/>
          <w:sz w:val="28"/>
          <w:szCs w:val="28"/>
        </w:rPr>
        <w:t xml:space="preserve"> обучающихся</w:t>
      </w:r>
    </w:p>
    <w:p w14:paraId="1EB0F4ED" w14:textId="77777777" w:rsidR="009B059F" w:rsidRPr="004C6068" w:rsidRDefault="009B059F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068">
        <w:rPr>
          <w:rFonts w:ascii="Times New Roman" w:hAnsi="Times New Roman"/>
          <w:sz w:val="28"/>
          <w:szCs w:val="28"/>
        </w:rPr>
        <w:t>86 творческих объединения по ПФДОД – 974 обучающихся</w:t>
      </w:r>
    </w:p>
    <w:p w14:paraId="05B0E492" w14:textId="06C4D3D3" w:rsidR="009B059F" w:rsidRPr="004C6068" w:rsidRDefault="00A873E3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059F" w:rsidRPr="004C6068">
        <w:rPr>
          <w:rFonts w:ascii="Times New Roman" w:hAnsi="Times New Roman"/>
          <w:sz w:val="28"/>
          <w:szCs w:val="28"/>
        </w:rPr>
        <w:t xml:space="preserve"> творческ</w:t>
      </w:r>
      <w:r>
        <w:rPr>
          <w:rFonts w:ascii="Times New Roman" w:hAnsi="Times New Roman"/>
          <w:sz w:val="28"/>
          <w:szCs w:val="28"/>
        </w:rPr>
        <w:t>их</w:t>
      </w:r>
      <w:r w:rsidR="009B059F" w:rsidRPr="004C6068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я</w:t>
      </w:r>
      <w:r w:rsidR="009B059F" w:rsidRPr="004C6068">
        <w:rPr>
          <w:rFonts w:ascii="Times New Roman" w:hAnsi="Times New Roman"/>
          <w:sz w:val="28"/>
          <w:szCs w:val="28"/>
        </w:rPr>
        <w:t xml:space="preserve"> по муниципальным заданиям – </w:t>
      </w:r>
      <w:r>
        <w:rPr>
          <w:rFonts w:ascii="Times New Roman" w:hAnsi="Times New Roman"/>
          <w:sz w:val="28"/>
          <w:szCs w:val="28"/>
        </w:rPr>
        <w:t>37</w:t>
      </w:r>
      <w:r w:rsidR="009B059F" w:rsidRPr="004C6068">
        <w:rPr>
          <w:rFonts w:ascii="Times New Roman" w:hAnsi="Times New Roman"/>
          <w:sz w:val="28"/>
          <w:szCs w:val="28"/>
        </w:rPr>
        <w:t xml:space="preserve"> обучающихся </w:t>
      </w:r>
    </w:p>
    <w:p w14:paraId="6E3D588D" w14:textId="44CDACB9" w:rsidR="009B059F" w:rsidRPr="004C6068" w:rsidRDefault="009B059F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068">
        <w:rPr>
          <w:rFonts w:ascii="Times New Roman" w:hAnsi="Times New Roman"/>
          <w:sz w:val="28"/>
          <w:szCs w:val="28"/>
        </w:rPr>
        <w:t>7</w:t>
      </w:r>
      <w:r w:rsidR="00A873E3">
        <w:rPr>
          <w:rFonts w:ascii="Times New Roman" w:hAnsi="Times New Roman"/>
          <w:sz w:val="28"/>
          <w:szCs w:val="28"/>
        </w:rPr>
        <w:t>3</w:t>
      </w:r>
      <w:r w:rsidRPr="004C6068">
        <w:rPr>
          <w:rFonts w:ascii="Times New Roman" w:hAnsi="Times New Roman"/>
          <w:sz w:val="28"/>
          <w:szCs w:val="28"/>
        </w:rPr>
        <w:t xml:space="preserve"> творческих объединений, естественнонаучного направления – </w:t>
      </w:r>
      <w:r w:rsidR="00A873E3">
        <w:rPr>
          <w:rFonts w:ascii="Times New Roman" w:hAnsi="Times New Roman"/>
          <w:sz w:val="28"/>
          <w:szCs w:val="28"/>
        </w:rPr>
        <w:t>819</w:t>
      </w:r>
      <w:r w:rsidRPr="004C6068">
        <w:rPr>
          <w:rFonts w:ascii="Times New Roman" w:hAnsi="Times New Roman"/>
          <w:sz w:val="28"/>
          <w:szCs w:val="28"/>
        </w:rPr>
        <w:t xml:space="preserve"> обучающихся</w:t>
      </w:r>
    </w:p>
    <w:p w14:paraId="427B1D2C" w14:textId="77777777" w:rsidR="009B059F" w:rsidRPr="004C6068" w:rsidRDefault="009B059F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068">
        <w:rPr>
          <w:rFonts w:ascii="Times New Roman" w:hAnsi="Times New Roman"/>
          <w:sz w:val="28"/>
          <w:szCs w:val="28"/>
        </w:rPr>
        <w:t xml:space="preserve">71 творческих объединений по ПФДОД – 782 обучающихся </w:t>
      </w:r>
    </w:p>
    <w:p w14:paraId="081AF5E2" w14:textId="2BF92C59" w:rsidR="009B059F" w:rsidRPr="004C6068" w:rsidRDefault="00A873E3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059F" w:rsidRPr="004C6068">
        <w:rPr>
          <w:rFonts w:ascii="Times New Roman" w:hAnsi="Times New Roman"/>
          <w:sz w:val="28"/>
          <w:szCs w:val="28"/>
        </w:rPr>
        <w:t xml:space="preserve"> творческ</w:t>
      </w:r>
      <w:r>
        <w:rPr>
          <w:rFonts w:ascii="Times New Roman" w:hAnsi="Times New Roman"/>
          <w:sz w:val="28"/>
          <w:szCs w:val="28"/>
        </w:rPr>
        <w:t>их</w:t>
      </w:r>
      <w:r w:rsidR="009B059F" w:rsidRPr="004C6068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 xml:space="preserve">я естественнонаучного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направления </w:t>
      </w:r>
      <w:r w:rsidR="009B059F" w:rsidRPr="004C6068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="009B059F" w:rsidRPr="004C6068">
        <w:rPr>
          <w:rFonts w:ascii="Times New Roman" w:hAnsi="Times New Roman"/>
          <w:sz w:val="28"/>
          <w:szCs w:val="28"/>
        </w:rPr>
        <w:t xml:space="preserve"> муниципальным заданиям – </w:t>
      </w:r>
      <w:r>
        <w:rPr>
          <w:rFonts w:ascii="Times New Roman" w:hAnsi="Times New Roman"/>
          <w:sz w:val="28"/>
          <w:szCs w:val="28"/>
        </w:rPr>
        <w:t>37</w:t>
      </w:r>
      <w:r w:rsidR="009B059F" w:rsidRPr="004C6068">
        <w:rPr>
          <w:rFonts w:ascii="Times New Roman" w:hAnsi="Times New Roman"/>
          <w:sz w:val="28"/>
          <w:szCs w:val="28"/>
        </w:rPr>
        <w:t xml:space="preserve"> обучающихся</w:t>
      </w:r>
    </w:p>
    <w:p w14:paraId="0D578ADD" w14:textId="77777777" w:rsidR="009B059F" w:rsidRPr="004C6068" w:rsidRDefault="009B059F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068">
        <w:rPr>
          <w:rFonts w:ascii="Times New Roman" w:hAnsi="Times New Roman"/>
          <w:sz w:val="28"/>
          <w:szCs w:val="28"/>
        </w:rPr>
        <w:t>15 творческих объединений, художественное направление – 192 обучающихся</w:t>
      </w:r>
    </w:p>
    <w:p w14:paraId="7276F6C1" w14:textId="77777777" w:rsidR="009B059F" w:rsidRPr="004C6068" w:rsidRDefault="009B059F" w:rsidP="009B0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068">
        <w:rPr>
          <w:rFonts w:ascii="Times New Roman" w:hAnsi="Times New Roman"/>
          <w:sz w:val="28"/>
          <w:szCs w:val="28"/>
        </w:rPr>
        <w:t>15 творческих объединений по ПФДОД – 192 обучающихся</w:t>
      </w:r>
    </w:p>
    <w:p w14:paraId="58E54C56" w14:textId="77777777" w:rsidR="009B059F" w:rsidRPr="004C6068" w:rsidRDefault="009B059F" w:rsidP="009B059F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907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499"/>
        <w:gridCol w:w="2453"/>
        <w:gridCol w:w="1635"/>
        <w:gridCol w:w="1910"/>
      </w:tblGrid>
      <w:tr w:rsidR="009B059F" w:rsidRPr="004C6068" w14:paraId="2CDACF2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E73C1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224297439"/>
            <w:r w:rsidRPr="004C606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B9E4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Творческое объединение/образовательное учреждение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34096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Кол-во обучающихся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1A8F0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 xml:space="preserve">Руководитель </w:t>
            </w:r>
          </w:p>
        </w:tc>
      </w:tr>
      <w:tr w:rsidR="009B059F" w:rsidRPr="004C6068" w14:paraId="316C95F9" w14:textId="77777777" w:rsidTr="00A61AE1">
        <w:trPr>
          <w:trHeight w:val="315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94449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068">
              <w:rPr>
                <w:rFonts w:ascii="Times New Roman" w:hAnsi="Times New Roman"/>
                <w:b/>
                <w:sz w:val="24"/>
              </w:rPr>
              <w:t>Естественнонаучное направление по ПФДОД – 14 программ</w:t>
            </w:r>
          </w:p>
          <w:p w14:paraId="52CD84CD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b/>
                <w:sz w:val="24"/>
              </w:rPr>
              <w:t>71 творческих объединений – 782 обучающихся</w:t>
            </w:r>
          </w:p>
        </w:tc>
      </w:tr>
      <w:tr w:rsidR="009B059F" w:rsidRPr="004C6068" w14:paraId="300E066A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241B5" w14:textId="77777777" w:rsidR="009B059F" w:rsidRPr="004C6068" w:rsidRDefault="009B059F" w:rsidP="009B059F">
            <w:pPr>
              <w:pStyle w:val="a3"/>
              <w:numPr>
                <w:ilvl w:val="0"/>
                <w:numId w:val="1"/>
              </w:numPr>
              <w:ind w:left="44" w:hanging="8"/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F84D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Мир профессий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7D58B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7FA20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3AC8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1295B0E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8EEC5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CC26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Мир профессий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9A94D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ОГБОУ «СОШ № 3 с УИОП г. Строитель»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0D34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7132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75C63AEE" w14:textId="77777777" w:rsidTr="00A61AE1">
        <w:trPr>
          <w:trHeight w:val="67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F840E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9B82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Мир профессий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B3479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8BA2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B67B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7D16BF7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FB4CC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7C52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Мир профессий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3819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EA96A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6062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2E69EF9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B86A0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89F0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анатомия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A004D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A5056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895D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1B51A6C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39F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DBF9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 xml:space="preserve">Занимательная анатомия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B28E5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Бутовская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C9F6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BED7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Рыжих Л.В.</w:t>
            </w:r>
          </w:p>
        </w:tc>
      </w:tr>
      <w:tr w:rsidR="009B059F" w:rsidRPr="004C6068" w14:paraId="1ABAED6D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8E5A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E458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 xml:space="preserve">Занимательная анатомия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F19EC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Кривцовская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25B90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F5B3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Кривенко И.В.</w:t>
            </w:r>
          </w:p>
        </w:tc>
      </w:tr>
      <w:tr w:rsidR="009B059F" w:rsidRPr="004C6068" w14:paraId="12A77C7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33B0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C398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анатомия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7126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«Терновская ООШ»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9117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0EB1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Рябцева Т.В.</w:t>
            </w:r>
          </w:p>
        </w:tc>
      </w:tr>
      <w:tr w:rsidR="009B059F" w:rsidRPr="004C6068" w14:paraId="7FB0FFB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DBF89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9C55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анатомия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5250E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B3A4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714A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18667CE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0267E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17D0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Мы твои друзья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6336F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0048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9F19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036856E4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1CA89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3BAD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Мы твои друзья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B87A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</w:t>
            </w:r>
            <w:r w:rsidRPr="000B41A2">
              <w:rPr>
                <w:rFonts w:ascii="Times New Roman" w:hAnsi="Times New Roman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8E92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545ED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68D3EC2D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A085F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0106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Мы твои друзья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2553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B632F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9043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106D966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862A6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D4E2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Мы твои друзья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BEB75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4D7AC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2B81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51661C8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F1EBE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B438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Мы твои друзья 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97598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117D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D7CB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2A1AC35B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10251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2BBC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Мы твои друзья 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9F59D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076B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6BC1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3CBEDE3F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53D58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F372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3B95F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ОГБОУ «СОШ № 3 с УИОП г. Строитель»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B420F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21D6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3CE8FC9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0EAF6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28B3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30756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ОГБОУ «СОШ № 3 с УИОП г. Строитель»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D2B29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D913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0BE153D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E1DBE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7DE6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C3A90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«Яковлевская СОШ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66AC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2D5D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0372920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96F29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A69DD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C015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ОГБОУ «СОШ № 3 с УИОП г. Строитель»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BB64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C959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6F7BC63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7D7ED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38C5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B835A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Терновская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AF1C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B4B1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Рябцева Т.В.</w:t>
            </w:r>
          </w:p>
        </w:tc>
      </w:tr>
      <w:tr w:rsidR="009B059F" w:rsidRPr="004C6068" w14:paraId="76E311A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FC2D5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24EA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03E7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Терновская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89D30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32B5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Рябцева Т.В.</w:t>
            </w:r>
          </w:p>
        </w:tc>
      </w:tr>
      <w:tr w:rsidR="009B059F" w:rsidRPr="004C6068" w14:paraId="727F0F1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849F3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9978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66B30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СОШ №2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AD631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81A1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564DA04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21064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B80B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Занимательная экология 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551F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СОШ №2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5F24F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D6D0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728FBCAD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BB19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8E53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Лесоводство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E5676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79A6C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C0BD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9B059F" w:rsidRPr="004C6068" w14:paraId="425460A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63D2D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5926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F70CF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78FCA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4030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225723B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BF8D3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5858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15655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9A1C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FC07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716A659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1951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4EE0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B4AF8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7E52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014C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5A1407E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94F51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4A61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03F6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8E523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B316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2A7886E4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FF29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9BA1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498CF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«ЦРР–детский сад «Золотой ключик»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72D9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CE56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9B059F" w:rsidRPr="004C6068" w14:paraId="0D55F338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BABB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C7D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9C62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80DF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C25E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1297A90A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073F3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D0B7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EAEED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97EE2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5743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3D9B112C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C964F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F3EF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EB97C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E8F4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B90B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17CFACE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E9F4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1158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482E2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E1A6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7B67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780B58E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9D4B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166E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5E5F6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40F18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3F35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0023DBE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58E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57EB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C1D49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п.Томаровка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C405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CA2F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Махмудова О.А.</w:t>
            </w:r>
          </w:p>
        </w:tc>
      </w:tr>
      <w:tr w:rsidR="009B059F" w:rsidRPr="004C6068" w14:paraId="0E4947C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728E4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8B11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Всезнайка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E5D66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п.Томаровка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20C0B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4AA6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Махмудова О.А.</w:t>
            </w:r>
          </w:p>
        </w:tc>
      </w:tr>
      <w:tr w:rsidR="009B059F" w:rsidRPr="004C6068" w14:paraId="4D036EB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32610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7F0F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3A2DF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«Быковская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C23DF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8FA3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44D40C3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B237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B926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C1F8E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«Быковская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375E2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489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2949651B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4A23F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11AA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9969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24790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0480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Дегтярёва О.С.</w:t>
            </w:r>
          </w:p>
        </w:tc>
      </w:tr>
      <w:tr w:rsidR="009B059F" w:rsidRPr="004C6068" w14:paraId="359D9549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887CF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F099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F7CDC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Гостищевская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5D4B1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D8329" w14:textId="77777777" w:rsidR="009B059F" w:rsidRPr="004C6068" w:rsidRDefault="009B059F" w:rsidP="00A61AE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2D5B36E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4DFBE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6E2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62722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Гостищевская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804D6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E7C8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23CFBBF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543A9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16FC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A06C7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2BFD6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6296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Малыхина Т.В.</w:t>
            </w:r>
          </w:p>
        </w:tc>
      </w:tr>
      <w:tr w:rsidR="009B059F" w:rsidRPr="004C6068" w14:paraId="4B3B508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A171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4C7F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72251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C7F5A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E785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Малыхина Т.В.</w:t>
            </w:r>
          </w:p>
        </w:tc>
      </w:tr>
      <w:tr w:rsidR="009B059F" w:rsidRPr="004C6068" w14:paraId="55BC5DB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C8031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EA00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E30A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CE655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D344D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Малыхина Т.В.</w:t>
            </w:r>
          </w:p>
        </w:tc>
      </w:tr>
      <w:tr w:rsidR="009B059F" w:rsidRPr="004C6068" w14:paraId="40B07B9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3228C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1272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707C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19775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C589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Панченко С.А.</w:t>
            </w:r>
          </w:p>
        </w:tc>
      </w:tr>
      <w:tr w:rsidR="009B059F" w:rsidRPr="004C6068" w14:paraId="7A6FA7AC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13F2B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1382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305DC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«СОШ № 2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817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89DE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Панченко С.А.</w:t>
            </w:r>
          </w:p>
        </w:tc>
      </w:tr>
      <w:tr w:rsidR="009B059F" w:rsidRPr="004C6068" w14:paraId="1416B56A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06733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3D0C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DB73D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«Терновская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B818B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577E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Стёпкина С.Ю.</w:t>
            </w:r>
          </w:p>
        </w:tc>
      </w:tr>
      <w:tr w:rsidR="009B059F" w:rsidRPr="004C6068" w14:paraId="65C83260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A4FB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0FFC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0C558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«Терновская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F6ADB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31BA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Стёпкина С.Ю.</w:t>
            </w:r>
          </w:p>
        </w:tc>
      </w:tr>
      <w:tr w:rsidR="009B059F" w:rsidRPr="004C6068" w14:paraId="08324A00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177DF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08E8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Орнитология 9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90685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BF39C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D729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Дегтярёва О.С.</w:t>
            </w:r>
          </w:p>
        </w:tc>
      </w:tr>
      <w:tr w:rsidR="009B059F" w:rsidRPr="004C6068" w14:paraId="78FA115C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DA391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8A2A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Птичья азбука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5BF1C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15D1B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D96A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739D6AFF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8DE33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1140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Птичья азбука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A580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F548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A153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7B72F440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EAE6C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653C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Птичья азбука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7E9F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7237C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930D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4AC2CC2B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14725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30EB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Птичья азбука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845C5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94E63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1122A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Малыхина Т.В.</w:t>
            </w:r>
          </w:p>
        </w:tc>
      </w:tr>
      <w:tr w:rsidR="009B059F" w:rsidRPr="004C6068" w14:paraId="5EF0F08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F71A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7D9F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Живая планета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127A7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B0C7B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AAA3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51FC5C8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817C6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F1A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Живая планета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67A2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89F3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10512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3ED7B50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78555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2EE3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Экология и быт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A644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550D5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AC3D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6ABB3CD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85735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676A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Экология и быт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2BBD0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BD78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936E1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5E4632ED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9DB8C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862B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Экология и быт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03D62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F9AEA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6D35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9B059F" w:rsidRPr="004C6068" w14:paraId="67C0791F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CA023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84A1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Экология и быт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F12FF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894C7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095D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Польшина Е.Д.</w:t>
            </w:r>
          </w:p>
        </w:tc>
      </w:tr>
      <w:tr w:rsidR="009B059F" w:rsidRPr="004C6068" w14:paraId="3DCA22D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8050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E660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Экология и быт 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D5378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E128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5AF1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Польшина Е.Д.</w:t>
            </w:r>
          </w:p>
        </w:tc>
      </w:tr>
      <w:tr w:rsidR="009B059F" w:rsidRPr="004C6068" w14:paraId="1B54E70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6D7F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7DF7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Человек и здоровье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D608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3F023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032AC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Алёхина Н.И.</w:t>
            </w:r>
          </w:p>
        </w:tc>
      </w:tr>
      <w:tr w:rsidR="009B059F" w:rsidRPr="004C6068" w14:paraId="1FBBA537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F9272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1DAE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Человек и здоровье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7D8AA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FB84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CDF9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Алёхина Н.И.</w:t>
            </w:r>
          </w:p>
        </w:tc>
      </w:tr>
      <w:tr w:rsidR="009B059F" w:rsidRPr="004C6068" w14:paraId="2BA0A01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DE945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B086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Человек и здоровье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E5FDC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07235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A3BB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Алёхина Н.И.</w:t>
            </w:r>
          </w:p>
        </w:tc>
      </w:tr>
      <w:tr w:rsidR="009B059F" w:rsidRPr="004C6068" w14:paraId="75A121C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A3AF7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500C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Человек и здоровье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CA7F8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4935D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6081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Алёхина Н.И.</w:t>
            </w:r>
          </w:p>
        </w:tc>
      </w:tr>
      <w:tr w:rsidR="009B059F" w:rsidRPr="004C6068" w14:paraId="53031B2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913A6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3B10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Человек и здоровье 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B3EB2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«Алексеевская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114B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5B44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Алёхина Н.И.</w:t>
            </w:r>
          </w:p>
        </w:tc>
      </w:tr>
      <w:tr w:rsidR="009B059F" w:rsidRPr="004C6068" w14:paraId="3AA4375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4B86D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3F59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Азбука здоровья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20423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Кривцовская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5A1D6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E5087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Малыхина Т.В.</w:t>
            </w:r>
          </w:p>
        </w:tc>
      </w:tr>
      <w:tr w:rsidR="009B059F" w:rsidRPr="004C6068" w14:paraId="27B9BC18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AE3F6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81D6B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Азбука здоровья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D95E5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C4E21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1CF5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Дегтярёва О.С.</w:t>
            </w:r>
          </w:p>
        </w:tc>
      </w:tr>
      <w:tr w:rsidR="009B059F" w:rsidRPr="004C6068" w14:paraId="405B4B94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1BD70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278F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Азбука здоровья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89CA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9F980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58BA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 xml:space="preserve">Малыхина </w:t>
            </w:r>
            <w:proofErr w:type="gramStart"/>
            <w:r w:rsidRPr="004C6068">
              <w:rPr>
                <w:rFonts w:ascii="Times New Roman" w:hAnsi="Times New Roman"/>
                <w:sz w:val="24"/>
              </w:rPr>
              <w:t>Т.В</w:t>
            </w:r>
            <w:proofErr w:type="gramEnd"/>
          </w:p>
        </w:tc>
      </w:tr>
      <w:tr w:rsidR="009B059F" w:rsidRPr="004C6068" w14:paraId="055352DC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F324E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97D08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Азбука здоровья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E5334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СОШ №1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ACDAD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1533E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6068">
              <w:rPr>
                <w:rFonts w:ascii="Times New Roman" w:hAnsi="Times New Roman"/>
                <w:sz w:val="24"/>
              </w:rPr>
              <w:t>Куценко О.А.</w:t>
            </w:r>
          </w:p>
        </w:tc>
      </w:tr>
      <w:tr w:rsidR="009B059F" w:rsidRPr="004C6068" w14:paraId="359D03C6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E7386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2BEF6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  <w:sz w:val="24"/>
              </w:rPr>
              <w:t>Здоровейка</w:t>
            </w:r>
            <w:proofErr w:type="spellEnd"/>
            <w:r w:rsidRPr="004C6068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4B0B1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B6185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928C0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Дегтярёва О.С.</w:t>
            </w:r>
          </w:p>
        </w:tc>
      </w:tr>
      <w:tr w:rsidR="009B059F" w:rsidRPr="004C6068" w14:paraId="2D0ACC2A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69B58" w14:textId="77777777" w:rsidR="009B059F" w:rsidRPr="004C6068" w:rsidRDefault="009B059F" w:rsidP="009B059F">
            <w:pPr>
              <w:numPr>
                <w:ilvl w:val="0"/>
                <w:numId w:val="1"/>
              </w:numPr>
              <w:spacing w:after="0" w:line="240" w:lineRule="auto"/>
              <w:ind w:left="44" w:firstLine="0"/>
              <w:rPr>
                <w:rFonts w:ascii="Times New Roman" w:eastAsia="Calibri" w:hAnsi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265B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  <w:sz w:val="24"/>
              </w:rPr>
              <w:t>Здоровейка</w:t>
            </w:r>
            <w:proofErr w:type="spellEnd"/>
            <w:r w:rsidRPr="004C606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438A1" w14:textId="77777777" w:rsidR="009B059F" w:rsidRPr="000B41A2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D3F99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D9284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Дегтярёва О.С.</w:t>
            </w:r>
          </w:p>
        </w:tc>
      </w:tr>
      <w:tr w:rsidR="009B059F" w:rsidRPr="004C6068" w14:paraId="28F7F00D" w14:textId="77777777" w:rsidTr="00A61AE1">
        <w:trPr>
          <w:trHeight w:val="315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724A1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068">
              <w:rPr>
                <w:rFonts w:ascii="Times New Roman" w:hAnsi="Times New Roman"/>
                <w:b/>
                <w:sz w:val="24"/>
              </w:rPr>
              <w:t>Муниципальные программы – 1 программа</w:t>
            </w:r>
          </w:p>
          <w:p w14:paraId="4E54DEE6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b/>
                <w:sz w:val="24"/>
              </w:rPr>
              <w:t>1 творческое объединение - 13 обучающихся</w:t>
            </w:r>
          </w:p>
        </w:tc>
      </w:tr>
      <w:tr w:rsidR="009B059F" w:rsidRPr="004C6068" w14:paraId="0A93B1FA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0FC09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1D2E3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444B4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0"/>
              </w:rPr>
              <w:t xml:space="preserve">МБОУ «СОШ № 2 </w:t>
            </w:r>
            <w:proofErr w:type="spellStart"/>
            <w:r w:rsidRPr="004C6068">
              <w:rPr>
                <w:rFonts w:ascii="Times New Roman" w:hAnsi="Times New Roman"/>
                <w:sz w:val="20"/>
              </w:rPr>
              <w:t>г.Строитель</w:t>
            </w:r>
            <w:proofErr w:type="spellEnd"/>
            <w:r w:rsidRPr="004C6068">
              <w:rPr>
                <w:rFonts w:ascii="Times New Roman" w:hAnsi="Times New Roman"/>
                <w:sz w:val="20"/>
              </w:rPr>
              <w:t xml:space="preserve"> Яковлевского муниципального округа»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C78FE" w14:textId="77777777" w:rsidR="009B059F" w:rsidRPr="004C6068" w:rsidRDefault="009B059F" w:rsidP="00A61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A8CAD" w14:textId="77777777" w:rsidR="009B059F" w:rsidRPr="004C6068" w:rsidRDefault="009B059F" w:rsidP="00A61AE1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6B1BF5" w:rsidRPr="004C6068" w14:paraId="15402627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688B3" w14:textId="59046CE6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70D99" w14:textId="69842C34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Агрошкола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186DE" w14:textId="26FDE3C2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FB5C9" w14:textId="2A0124D5" w:rsidR="006B1BF5" w:rsidRPr="004C6068" w:rsidRDefault="00A873E3" w:rsidP="006B1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DB045" w14:textId="28F76DEA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Т.В.</w:t>
            </w:r>
          </w:p>
        </w:tc>
      </w:tr>
      <w:tr w:rsidR="006B1BF5" w:rsidRPr="004C6068" w14:paraId="5B96664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0AA2E" w14:textId="70D8C03F" w:rsidR="006B1BF5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D7C94" w14:textId="3A79B61E" w:rsidR="006B1BF5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Агрошкола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119C0" w14:textId="66139E7F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5A860" w14:textId="1663CA64" w:rsidR="006B1BF5" w:rsidRPr="004C6068" w:rsidRDefault="00A873E3" w:rsidP="006B1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94B9C" w14:textId="24867D95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Каримова О.Н.</w:t>
            </w:r>
          </w:p>
        </w:tc>
      </w:tr>
      <w:tr w:rsidR="006B1BF5" w:rsidRPr="004C6068" w14:paraId="744E09B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96E58" w14:textId="46542566" w:rsidR="006B1BF5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AF8EA" w14:textId="6A4C5D42" w:rsidR="006B1BF5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Агрошкола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C05C5" w14:textId="6ECA76B3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</w:t>
            </w:r>
            <w:r>
              <w:rPr>
                <w:rFonts w:ascii="Times New Roman" w:hAnsi="Times New Roman"/>
                <w:sz w:val="20"/>
                <w:szCs w:val="20"/>
              </w:rPr>
              <w:t>Улыбка</w:t>
            </w:r>
            <w:r w:rsidRPr="000B41A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62B76" w14:textId="08EEB7F4" w:rsidR="006B1BF5" w:rsidRPr="004C6068" w:rsidRDefault="00A873E3" w:rsidP="006B1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E1FFD" w14:textId="0AD57CB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Корниенко Т.И.</w:t>
            </w:r>
          </w:p>
        </w:tc>
      </w:tr>
      <w:tr w:rsidR="006B1BF5" w:rsidRPr="004C6068" w14:paraId="484F3C4B" w14:textId="77777777" w:rsidTr="00A61AE1">
        <w:trPr>
          <w:trHeight w:val="315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F714D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068">
              <w:rPr>
                <w:rFonts w:ascii="Times New Roman" w:hAnsi="Times New Roman"/>
                <w:b/>
                <w:sz w:val="24"/>
              </w:rPr>
              <w:t>Художественное направление по ПФДОД – 4 программ</w:t>
            </w:r>
          </w:p>
          <w:p w14:paraId="544A7AA0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b/>
                <w:sz w:val="24"/>
              </w:rPr>
              <w:t>15 творческих объединений – 192 обучающихся</w:t>
            </w:r>
          </w:p>
        </w:tc>
      </w:tr>
      <w:tr w:rsidR="006B1BF5" w:rsidRPr="004C6068" w14:paraId="5DE11B6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8DFDE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0FA3A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Умелые ручки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C4DD9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СОШ №1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36250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F60CB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Каримова О.Н.</w:t>
            </w:r>
          </w:p>
        </w:tc>
      </w:tr>
      <w:tr w:rsidR="006B1BF5" w:rsidRPr="004C6068" w14:paraId="71417EE3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4CEC1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C8C85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Умелые ручки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78BF4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МБОУ СОШ №1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0EDF9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65D98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Каримова О.Н.</w:t>
            </w:r>
          </w:p>
        </w:tc>
      </w:tr>
      <w:tr w:rsidR="006B1BF5" w:rsidRPr="004C6068" w14:paraId="1B028EDB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DAF2A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5E342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Умелые ручки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C1E56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ОГБОУ СОШ № 3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г.Строитель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4AE65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33AC6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Каримова О.Н.</w:t>
            </w:r>
          </w:p>
        </w:tc>
      </w:tr>
      <w:tr w:rsidR="006B1BF5" w:rsidRPr="004C6068" w14:paraId="0917982F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F21A1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9EE90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 xml:space="preserve">Фантазёры 1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1D252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«Детский сад «Родничок»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E5C9E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40884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Корниенко Т.И.</w:t>
            </w:r>
          </w:p>
        </w:tc>
      </w:tr>
      <w:tr w:rsidR="006B1BF5" w:rsidRPr="004C6068" w14:paraId="591E6A98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5E996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F0744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Фантазёры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6AB7E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МБДОУ «ЦРР–детский сад «Золотой ключик»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E0147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3C80E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Каримова О.Н.</w:t>
            </w:r>
          </w:p>
        </w:tc>
      </w:tr>
      <w:tr w:rsidR="006B1BF5" w:rsidRPr="004C6068" w14:paraId="7B8F5581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C3B2E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75E7A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Фантазёры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05771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п.Томаровка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78430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6DBE8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Махмудова О.А.</w:t>
            </w:r>
          </w:p>
        </w:tc>
      </w:tr>
      <w:tr w:rsidR="006B1BF5" w:rsidRPr="004C6068" w14:paraId="639D470A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02A3A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0D05C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Фантазёры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6125E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п.Томаровка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B7BCA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8B8FA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Махмудова О.А.</w:t>
            </w:r>
          </w:p>
        </w:tc>
      </w:tr>
      <w:tr w:rsidR="006B1BF5" w:rsidRPr="004C6068" w14:paraId="7C93D0D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B48AA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F692A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24E12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«Быковская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9CBE7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01BB5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Куценко О.А.</w:t>
            </w:r>
          </w:p>
        </w:tc>
      </w:tr>
      <w:tr w:rsidR="006B1BF5" w:rsidRPr="004C6068" w14:paraId="231FB015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F72AA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EC431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95CE0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«Быковская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CC562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D096F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Куценко О.А.</w:t>
            </w:r>
          </w:p>
        </w:tc>
      </w:tr>
      <w:tr w:rsidR="006B1BF5" w:rsidRPr="004C6068" w14:paraId="1B35E222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2D76B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EE9C8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B6331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917DB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50A38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</w:rPr>
              <w:t>Дегтярёва О.С.</w:t>
            </w:r>
          </w:p>
        </w:tc>
      </w:tr>
      <w:tr w:rsidR="006B1BF5" w:rsidRPr="004C6068" w14:paraId="0A0EF10F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0F961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C05EF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Природа и творчество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79DD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Гостищевская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BFD89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A39FA" w14:textId="77777777" w:rsidR="006B1BF5" w:rsidRPr="004C6068" w:rsidRDefault="006B1BF5" w:rsidP="006B1BF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C6068">
              <w:rPr>
                <w:rFonts w:ascii="Times New Roman" w:hAnsi="Times New Roman"/>
              </w:rPr>
              <w:t>Куценко О.А.</w:t>
            </w:r>
          </w:p>
        </w:tc>
      </w:tr>
      <w:tr w:rsidR="006B1BF5" w:rsidRPr="004C6068" w14:paraId="47FF1BAE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279A1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103A2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Юный мастер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5384A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D51F1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D42FA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Т.И.</w:t>
            </w:r>
          </w:p>
        </w:tc>
      </w:tr>
      <w:tr w:rsidR="006B1BF5" w:rsidRPr="004C6068" w14:paraId="226501E8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5B828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6971F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Юный мастер 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049C5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AC54F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0511F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Т.И.</w:t>
            </w:r>
          </w:p>
        </w:tc>
      </w:tr>
      <w:tr w:rsidR="006B1BF5" w:rsidRPr="004C6068" w14:paraId="51A16379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6ED7C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17D78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Юный мастер 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7531C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C564D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7AF00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Т.И.</w:t>
            </w:r>
          </w:p>
        </w:tc>
      </w:tr>
      <w:tr w:rsidR="006B1BF5" w:rsidRPr="004C6068" w14:paraId="139685F0" w14:textId="77777777" w:rsidTr="00A61AE1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1F5F2" w14:textId="77777777" w:rsidR="006B1BF5" w:rsidRPr="004C6068" w:rsidRDefault="006B1BF5" w:rsidP="006B1BF5">
            <w:pPr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5085A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r w:rsidRPr="004C6068">
              <w:rPr>
                <w:rFonts w:ascii="Times New Roman" w:hAnsi="Times New Roman"/>
                <w:sz w:val="24"/>
              </w:rPr>
              <w:t>Юный мастер 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2A74" w14:textId="77777777" w:rsidR="006B1BF5" w:rsidRPr="000B41A2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A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0B41A2">
              <w:rPr>
                <w:rFonts w:ascii="Times New Roman" w:hAnsi="Times New Roman"/>
                <w:sz w:val="20"/>
                <w:szCs w:val="20"/>
              </w:rPr>
              <w:t>Томаровская</w:t>
            </w:r>
            <w:proofErr w:type="spellEnd"/>
            <w:r w:rsidRPr="000B41A2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F821A" w14:textId="77777777" w:rsidR="006B1BF5" w:rsidRPr="004C6068" w:rsidRDefault="006B1BF5" w:rsidP="006B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6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EF0BE" w14:textId="77777777" w:rsidR="006B1BF5" w:rsidRPr="004C6068" w:rsidRDefault="006B1BF5" w:rsidP="006B1B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068">
              <w:rPr>
                <w:rFonts w:ascii="Times New Roman" w:hAnsi="Times New Roman"/>
              </w:rPr>
              <w:t>Кальницкая</w:t>
            </w:r>
            <w:proofErr w:type="spellEnd"/>
            <w:r w:rsidRPr="004C6068">
              <w:rPr>
                <w:rFonts w:ascii="Times New Roman" w:hAnsi="Times New Roman"/>
              </w:rPr>
              <w:t xml:space="preserve"> Т.И.</w:t>
            </w:r>
          </w:p>
        </w:tc>
      </w:tr>
      <w:bookmarkEnd w:id="0"/>
    </w:tbl>
    <w:p w14:paraId="109D04A8" w14:textId="77777777" w:rsidR="009B059F" w:rsidRPr="004C6068" w:rsidRDefault="009B059F" w:rsidP="009B059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F38193E" w14:textId="77777777" w:rsidR="008B5573" w:rsidRDefault="008B5573"/>
    <w:sectPr w:rsidR="008B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A72A2"/>
    <w:multiLevelType w:val="hybridMultilevel"/>
    <w:tmpl w:val="0C4A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9F"/>
    <w:rsid w:val="000B41A2"/>
    <w:rsid w:val="006B1BF5"/>
    <w:rsid w:val="008B5573"/>
    <w:rsid w:val="009B059F"/>
    <w:rsid w:val="00A873E3"/>
    <w:rsid w:val="00C17788"/>
    <w:rsid w:val="00D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4E1C"/>
  <w15:chartTrackingRefBased/>
  <w15:docId w15:val="{42F8FDCE-CDD8-4FFA-8715-285AF142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059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a4">
    <w:name w:val="Абзац списка Знак"/>
    <w:link w:val="a3"/>
    <w:uiPriority w:val="34"/>
    <w:qFormat/>
    <w:locked/>
    <w:rsid w:val="009B059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B0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B05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2026-04-02T07:24:00Z</dcterms:created>
  <dcterms:modified xsi:type="dcterms:W3CDTF">2026-04-03T07:10:00Z</dcterms:modified>
</cp:coreProperties>
</file>